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CC913" w14:textId="77777777" w:rsidR="0036385E" w:rsidRDefault="0036385E">
      <w:pPr>
        <w:rPr>
          <w:sz w:val="36"/>
          <w:u w:val="single"/>
        </w:rPr>
      </w:pPr>
      <w:bookmarkStart w:id="0" w:name="_GoBack"/>
      <w:bookmarkEnd w:id="0"/>
    </w:p>
    <w:p w14:paraId="010A98F3" w14:textId="77777777" w:rsidR="0036385E" w:rsidRDefault="0036385E">
      <w:pPr>
        <w:rPr>
          <w:sz w:val="36"/>
          <w:u w:val="single"/>
        </w:rPr>
      </w:pPr>
    </w:p>
    <w:p w14:paraId="58A1F444" w14:textId="0F9818BE" w:rsidR="001B0CD9" w:rsidRDefault="00152400">
      <w:pPr>
        <w:rPr>
          <w:sz w:val="36"/>
          <w:u w:val="single"/>
        </w:rPr>
      </w:pPr>
      <w:r w:rsidRPr="0036385E">
        <w:rPr>
          <w:sz w:val="36"/>
          <w:u w:val="single"/>
        </w:rPr>
        <w:t>Free r</w:t>
      </w:r>
      <w:r w:rsidR="0036385E" w:rsidRPr="0036385E">
        <w:rPr>
          <w:sz w:val="36"/>
          <w:u w:val="single"/>
        </w:rPr>
        <w:t>esources you can access online at home:</w:t>
      </w:r>
    </w:p>
    <w:p w14:paraId="0E9A5ADA" w14:textId="77777777" w:rsidR="0036385E" w:rsidRPr="0036385E" w:rsidRDefault="0036385E">
      <w:pPr>
        <w:rPr>
          <w:sz w:val="36"/>
          <w:u w:val="single"/>
        </w:rPr>
      </w:pPr>
    </w:p>
    <w:p w14:paraId="5824B775" w14:textId="77777777" w:rsidR="001876AD" w:rsidRDefault="001876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5"/>
        <w:gridCol w:w="2565"/>
        <w:gridCol w:w="2810"/>
      </w:tblGrid>
      <w:tr w:rsidR="0063027A" w14:paraId="7C82B98D" w14:textId="77777777" w:rsidTr="0036385E">
        <w:tc>
          <w:tcPr>
            <w:tcW w:w="5075" w:type="dxa"/>
          </w:tcPr>
          <w:p w14:paraId="139EECC8" w14:textId="490BE508" w:rsidR="001876AD" w:rsidRDefault="004869AB">
            <w:hyperlink r:id="rId6" w:history="1">
              <w:r w:rsidR="0059409C" w:rsidRPr="00D83245">
                <w:rPr>
                  <w:rStyle w:val="Hyperlink"/>
                </w:rPr>
                <w:t>https://www.twinkl.co.uk/offer</w:t>
              </w:r>
            </w:hyperlink>
            <w:r w:rsidR="0059409C">
              <w:t xml:space="preserve"> </w:t>
            </w:r>
          </w:p>
        </w:tc>
        <w:tc>
          <w:tcPr>
            <w:tcW w:w="2565" w:type="dxa"/>
          </w:tcPr>
          <w:p w14:paraId="52EE7000" w14:textId="057E9704" w:rsidR="00F3027F" w:rsidRDefault="00F3027F" w:rsidP="00F3027F">
            <w:r>
              <w:t>Offering free 1 mo</w:t>
            </w:r>
            <w:r w:rsidR="0059409C">
              <w:t>nth memberships for all people</w:t>
            </w:r>
          </w:p>
          <w:p w14:paraId="204B8472" w14:textId="77777777" w:rsidR="001876AD" w:rsidRDefault="00F3027F">
            <w:r>
              <w:t xml:space="preserve">Here you can access a wide range of printable resources relating to different topic areas. </w:t>
            </w:r>
          </w:p>
        </w:tc>
        <w:tc>
          <w:tcPr>
            <w:tcW w:w="2810" w:type="dxa"/>
          </w:tcPr>
          <w:p w14:paraId="0C24D818" w14:textId="0264A9C3" w:rsidR="001876AD" w:rsidRDefault="0059409C">
            <w:r>
              <w:t>Enter discount code: UKTWINKLHELPS</w:t>
            </w:r>
          </w:p>
        </w:tc>
      </w:tr>
      <w:tr w:rsidR="0063027A" w14:paraId="0DC33295" w14:textId="77777777" w:rsidTr="0036385E">
        <w:tc>
          <w:tcPr>
            <w:tcW w:w="5075" w:type="dxa"/>
          </w:tcPr>
          <w:p w14:paraId="3E155633" w14:textId="77777777" w:rsidR="001876AD" w:rsidRDefault="004869AB">
            <w:hyperlink r:id="rId7" w:history="1">
              <w:r w:rsidR="00B01B98" w:rsidRPr="00D83245">
                <w:rPr>
                  <w:rStyle w:val="Hyperlink"/>
                </w:rPr>
                <w:t>https://www.purplemash.com/stanstead</w:t>
              </w:r>
            </w:hyperlink>
          </w:p>
          <w:p w14:paraId="5398C5A8" w14:textId="77777777" w:rsidR="00B01B98" w:rsidRDefault="00B01B98"/>
        </w:tc>
        <w:tc>
          <w:tcPr>
            <w:tcW w:w="2565" w:type="dxa"/>
          </w:tcPr>
          <w:p w14:paraId="26E3A3C9" w14:textId="77777777" w:rsidR="001876AD" w:rsidRDefault="00701C30">
            <w:r>
              <w:t xml:space="preserve">Online interactive games and activities </w:t>
            </w:r>
            <w:r w:rsidR="00145BEE">
              <w:t>for all subject areas (especially computing)</w:t>
            </w:r>
          </w:p>
        </w:tc>
        <w:tc>
          <w:tcPr>
            <w:tcW w:w="2810" w:type="dxa"/>
          </w:tcPr>
          <w:p w14:paraId="060F2320" w14:textId="77777777" w:rsidR="001876AD" w:rsidRDefault="00145BEE">
            <w:r>
              <w:t>Individual pupil logins</w:t>
            </w:r>
            <w:r w:rsidR="006A4EA2">
              <w:t xml:space="preserve">. </w:t>
            </w:r>
          </w:p>
        </w:tc>
      </w:tr>
      <w:tr w:rsidR="0063027A" w14:paraId="70306594" w14:textId="77777777" w:rsidTr="0036385E">
        <w:tc>
          <w:tcPr>
            <w:tcW w:w="5075" w:type="dxa"/>
          </w:tcPr>
          <w:p w14:paraId="14783B33" w14:textId="77777777" w:rsidR="001876AD" w:rsidRDefault="004869AB">
            <w:hyperlink r:id="rId8" w:history="1">
              <w:r w:rsidR="00B01B98" w:rsidRPr="00D83245">
                <w:rPr>
                  <w:rStyle w:val="Hyperlink"/>
                </w:rPr>
                <w:t>https://play.spellingshed.com</w:t>
              </w:r>
            </w:hyperlink>
            <w:r w:rsidR="00B01B98">
              <w:t xml:space="preserve"> </w:t>
            </w:r>
          </w:p>
        </w:tc>
        <w:tc>
          <w:tcPr>
            <w:tcW w:w="2565" w:type="dxa"/>
          </w:tcPr>
          <w:p w14:paraId="7DB87133" w14:textId="77777777" w:rsidR="001876AD" w:rsidRDefault="00B01B98">
            <w:r>
              <w:t>Spelling games and activities.</w:t>
            </w:r>
          </w:p>
          <w:p w14:paraId="6383C86D" w14:textId="77777777" w:rsidR="0036385E" w:rsidRDefault="0036385E"/>
        </w:tc>
        <w:tc>
          <w:tcPr>
            <w:tcW w:w="2810" w:type="dxa"/>
          </w:tcPr>
          <w:p w14:paraId="51ACE094" w14:textId="77777777" w:rsidR="001876AD" w:rsidRDefault="00B01B98">
            <w:r>
              <w:t xml:space="preserve">Individual pupil logins. </w:t>
            </w:r>
          </w:p>
        </w:tc>
      </w:tr>
      <w:tr w:rsidR="0063027A" w14:paraId="35B7F42B" w14:textId="77777777" w:rsidTr="0036385E">
        <w:tc>
          <w:tcPr>
            <w:tcW w:w="5075" w:type="dxa"/>
          </w:tcPr>
          <w:p w14:paraId="62ACDE49" w14:textId="77777777" w:rsidR="001876AD" w:rsidRDefault="004869AB">
            <w:pPr>
              <w:rPr>
                <w:rFonts w:eastAsia="Times New Roman"/>
                <w:lang w:eastAsia="en-GB"/>
              </w:rPr>
            </w:pPr>
            <w:hyperlink r:id="rId9" w:tgtFrame="_blank" w:history="1">
              <w:r w:rsidR="0059409C">
                <w:rPr>
                  <w:rStyle w:val="Hyperlink"/>
                  <w:rFonts w:ascii="Calibri" w:eastAsia="Times New Roman" w:hAnsi="Calibri"/>
                  <w:bdr w:val="none" w:sz="0" w:space="0" w:color="auto" w:frame="1"/>
                </w:rPr>
                <w:t>https://www.prodigygame.com/</w:t>
              </w:r>
            </w:hyperlink>
          </w:p>
          <w:p w14:paraId="0BB5DA7A" w14:textId="28912107" w:rsidR="0059409C" w:rsidRPr="0059409C" w:rsidRDefault="0059409C">
            <w:pPr>
              <w:rPr>
                <w:rFonts w:eastAsia="Times New Roman"/>
                <w:lang w:eastAsia="en-GB"/>
              </w:rPr>
            </w:pPr>
          </w:p>
        </w:tc>
        <w:tc>
          <w:tcPr>
            <w:tcW w:w="2565" w:type="dxa"/>
          </w:tcPr>
          <w:p w14:paraId="0F9FBA3D" w14:textId="77777777" w:rsidR="001876AD" w:rsidRDefault="0059409C">
            <w:r>
              <w:t xml:space="preserve">Free to set up – offers online maths games for different topic areas. </w:t>
            </w:r>
          </w:p>
          <w:p w14:paraId="5A8B2999" w14:textId="497D2A9D" w:rsidR="0036385E" w:rsidRDefault="0036385E"/>
        </w:tc>
        <w:tc>
          <w:tcPr>
            <w:tcW w:w="2810" w:type="dxa"/>
          </w:tcPr>
          <w:p w14:paraId="27C7C406" w14:textId="7BA53FDA" w:rsidR="001876AD" w:rsidRDefault="0036385E">
            <w:r>
              <w:t>Register for free.</w:t>
            </w:r>
          </w:p>
        </w:tc>
      </w:tr>
      <w:tr w:rsidR="0036385E" w14:paraId="64BFA0FD" w14:textId="77777777" w:rsidTr="0036385E">
        <w:tc>
          <w:tcPr>
            <w:tcW w:w="5075" w:type="dxa"/>
          </w:tcPr>
          <w:p w14:paraId="079BF9CD" w14:textId="7A83F4C8" w:rsidR="0036385E" w:rsidRDefault="004869AB">
            <w:pPr>
              <w:rPr>
                <w:rFonts w:eastAsia="Times New Roman"/>
              </w:rPr>
            </w:pPr>
            <w:hyperlink r:id="rId10" w:history="1">
              <w:r w:rsidR="0036385E" w:rsidRPr="00D83245">
                <w:rPr>
                  <w:rStyle w:val="Hyperlink"/>
                  <w:rFonts w:eastAsia="Times New Roman"/>
                </w:rPr>
                <w:t>https://play.ttrockstars.com/auth/school/student</w:t>
              </w:r>
            </w:hyperlink>
          </w:p>
          <w:p w14:paraId="4FFE83EE" w14:textId="4A3FAB50" w:rsidR="0036385E" w:rsidRDefault="0036385E">
            <w:pPr>
              <w:rPr>
                <w:rFonts w:eastAsia="Times New Roman"/>
              </w:rPr>
            </w:pPr>
          </w:p>
        </w:tc>
        <w:tc>
          <w:tcPr>
            <w:tcW w:w="2565" w:type="dxa"/>
          </w:tcPr>
          <w:p w14:paraId="72182AA8" w14:textId="005BD813" w:rsidR="0036385E" w:rsidRDefault="0036385E">
            <w:r>
              <w:t xml:space="preserve">Interactive game to learn your times-tables. </w:t>
            </w:r>
          </w:p>
        </w:tc>
        <w:tc>
          <w:tcPr>
            <w:tcW w:w="2810" w:type="dxa"/>
          </w:tcPr>
          <w:p w14:paraId="24297022" w14:textId="5E7CFA90" w:rsidR="0036385E" w:rsidRDefault="0036385E">
            <w:r>
              <w:t>Individual pupil logins.</w:t>
            </w:r>
          </w:p>
        </w:tc>
      </w:tr>
      <w:tr w:rsidR="00CC4E73" w14:paraId="3B123D69" w14:textId="77777777" w:rsidTr="0036385E">
        <w:tc>
          <w:tcPr>
            <w:tcW w:w="5075" w:type="dxa"/>
          </w:tcPr>
          <w:p w14:paraId="6A6C9329" w14:textId="1E4DDB18" w:rsidR="00CC4E73" w:rsidRDefault="004869AB" w:rsidP="00CC4E73">
            <w:hyperlink r:id="rId11" w:history="1">
              <w:r w:rsidR="00CC4E73" w:rsidRPr="00552BBF">
                <w:rPr>
                  <w:rStyle w:val="Hyperlink"/>
                </w:rPr>
                <w:t>https://www.squigglepark.com/dreamscape</w:t>
              </w:r>
            </w:hyperlink>
          </w:p>
          <w:p w14:paraId="108E0CD3" w14:textId="77777777" w:rsidR="00CC4E73" w:rsidRDefault="00CC4E73" w:rsidP="00CC4E73"/>
          <w:p w14:paraId="55BA5104" w14:textId="60A9BAB5" w:rsidR="00CC4E73" w:rsidRDefault="00CC4E73" w:rsidP="00CC4E73"/>
        </w:tc>
        <w:tc>
          <w:tcPr>
            <w:tcW w:w="2565" w:type="dxa"/>
          </w:tcPr>
          <w:p w14:paraId="708849E2" w14:textId="77777777" w:rsidR="00CC4E73" w:rsidRDefault="00CC4E73" w:rsidP="00CC4E73">
            <w:r>
              <w:t>Reading Comprehension.</w:t>
            </w:r>
          </w:p>
          <w:p w14:paraId="67C2ED8D" w14:textId="77777777" w:rsidR="00CC4E73" w:rsidRDefault="00CC4E73" w:rsidP="00CC4E73"/>
        </w:tc>
        <w:tc>
          <w:tcPr>
            <w:tcW w:w="2810" w:type="dxa"/>
          </w:tcPr>
          <w:p w14:paraId="3C203807" w14:textId="37874FAC" w:rsidR="00CC4E73" w:rsidRDefault="00CC4E73" w:rsidP="00CC4E73">
            <w:r>
              <w:t>Register for free.</w:t>
            </w:r>
          </w:p>
        </w:tc>
      </w:tr>
      <w:tr w:rsidR="00CC4E73" w14:paraId="5D15227A" w14:textId="77777777" w:rsidTr="0036385E">
        <w:tc>
          <w:tcPr>
            <w:tcW w:w="5075" w:type="dxa"/>
          </w:tcPr>
          <w:p w14:paraId="4F55797D" w14:textId="3C575F1D" w:rsidR="00CC4E73" w:rsidRDefault="004869AB" w:rsidP="00CC4E73">
            <w:hyperlink r:id="rId12" w:history="1">
              <w:r w:rsidR="00CC4E73" w:rsidRPr="00D83245">
                <w:rPr>
                  <w:rStyle w:val="Hyperlink"/>
                </w:rPr>
                <w:t>https://www.lexiacore5.com/register</w:t>
              </w:r>
            </w:hyperlink>
            <w:r w:rsidR="00CC4E73">
              <w:t xml:space="preserve"> </w:t>
            </w:r>
          </w:p>
        </w:tc>
        <w:tc>
          <w:tcPr>
            <w:tcW w:w="2565" w:type="dxa"/>
          </w:tcPr>
          <w:p w14:paraId="21BEB6B9" w14:textId="77777777" w:rsidR="00CC4E73" w:rsidRDefault="00CC4E73" w:rsidP="00CC4E73">
            <w:r>
              <w:t xml:space="preserve">Online interactive teaching of reading. </w:t>
            </w:r>
          </w:p>
          <w:p w14:paraId="1D227CFD" w14:textId="7EE8C0D6" w:rsidR="00CC4E73" w:rsidRDefault="00CC4E73" w:rsidP="00CC4E73"/>
        </w:tc>
        <w:tc>
          <w:tcPr>
            <w:tcW w:w="2810" w:type="dxa"/>
          </w:tcPr>
          <w:p w14:paraId="4F21C1D0" w14:textId="423AD8C3" w:rsidR="00CC4E73" w:rsidRDefault="00CC4E73" w:rsidP="00CC4E73">
            <w:r>
              <w:t xml:space="preserve">Individual pupil logins. </w:t>
            </w:r>
          </w:p>
        </w:tc>
      </w:tr>
      <w:tr w:rsidR="00CC4E73" w14:paraId="4E6DAD28" w14:textId="77777777" w:rsidTr="0036385E">
        <w:tc>
          <w:tcPr>
            <w:tcW w:w="5075" w:type="dxa"/>
          </w:tcPr>
          <w:p w14:paraId="0ED87AF7" w14:textId="3AFD974A" w:rsidR="00CC4E73" w:rsidRDefault="004869AB" w:rsidP="00CC4E73">
            <w:pPr>
              <w:tabs>
                <w:tab w:val="left" w:pos="1169"/>
              </w:tabs>
            </w:pPr>
            <w:hyperlink r:id="rId13" w:history="1">
              <w:r w:rsidR="00CC4E73" w:rsidRPr="00D83245">
                <w:rPr>
                  <w:rStyle w:val="Hyperlink"/>
                </w:rPr>
                <w:t>https://mysterydoug.com</w:t>
              </w:r>
            </w:hyperlink>
            <w:r w:rsidR="00CC4E73">
              <w:t xml:space="preserve"> </w:t>
            </w:r>
          </w:p>
        </w:tc>
        <w:tc>
          <w:tcPr>
            <w:tcW w:w="2565" w:type="dxa"/>
          </w:tcPr>
          <w:p w14:paraId="2DA1C894" w14:textId="77777777" w:rsidR="00CC4E73" w:rsidRDefault="00CC4E73" w:rsidP="00CC4E73">
            <w:r>
              <w:t xml:space="preserve">Questions that inspire science enquiry. </w:t>
            </w:r>
          </w:p>
          <w:p w14:paraId="21F204A3" w14:textId="77777777" w:rsidR="00CC4E73" w:rsidRDefault="00CC4E73" w:rsidP="00CC4E73"/>
        </w:tc>
        <w:tc>
          <w:tcPr>
            <w:tcW w:w="2810" w:type="dxa"/>
          </w:tcPr>
          <w:p w14:paraId="5CA8AFD0" w14:textId="5417F640" w:rsidR="00CC4E73" w:rsidRDefault="00CC4E73" w:rsidP="00CC4E73">
            <w:r>
              <w:t>Register for free.</w:t>
            </w:r>
          </w:p>
        </w:tc>
      </w:tr>
    </w:tbl>
    <w:p w14:paraId="6098B544" w14:textId="32988F50" w:rsidR="001876AD" w:rsidRDefault="001876AD"/>
    <w:sectPr w:rsidR="001876AD" w:rsidSect="0036385E">
      <w:pgSz w:w="11900" w:h="16840"/>
      <w:pgMar w:top="720" w:right="720" w:bottom="720" w:left="720" w:header="720" w:footer="720" w:gutter="0"/>
      <w:pgBorders>
        <w:top w:val="stars" w:sz="25" w:space="1" w:color="auto"/>
        <w:left w:val="stars" w:sz="25" w:space="4" w:color="auto"/>
        <w:bottom w:val="stars" w:sz="25" w:space="1" w:color="auto"/>
        <w:right w:val="stars" w:sz="25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66282" w14:textId="77777777" w:rsidR="00F34471" w:rsidRDefault="00F34471" w:rsidP="00152400">
      <w:r>
        <w:separator/>
      </w:r>
    </w:p>
  </w:endnote>
  <w:endnote w:type="continuationSeparator" w:id="0">
    <w:p w14:paraId="160BA926" w14:textId="77777777" w:rsidR="00F34471" w:rsidRDefault="00F34471" w:rsidP="00152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B3DD5" w14:textId="77777777" w:rsidR="00F34471" w:rsidRDefault="00F34471" w:rsidP="00152400">
      <w:r>
        <w:separator/>
      </w:r>
    </w:p>
  </w:footnote>
  <w:footnote w:type="continuationSeparator" w:id="0">
    <w:p w14:paraId="7142AC03" w14:textId="77777777" w:rsidR="00F34471" w:rsidRDefault="00F34471" w:rsidP="001524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00"/>
    <w:rsid w:val="000C41DD"/>
    <w:rsid w:val="00145022"/>
    <w:rsid w:val="00145BEE"/>
    <w:rsid w:val="00152400"/>
    <w:rsid w:val="001876AD"/>
    <w:rsid w:val="0023448A"/>
    <w:rsid w:val="00241C73"/>
    <w:rsid w:val="00280A22"/>
    <w:rsid w:val="0036385E"/>
    <w:rsid w:val="003E2DD3"/>
    <w:rsid w:val="004869AB"/>
    <w:rsid w:val="004A15E6"/>
    <w:rsid w:val="0059409C"/>
    <w:rsid w:val="0063027A"/>
    <w:rsid w:val="006A4EA2"/>
    <w:rsid w:val="00701C30"/>
    <w:rsid w:val="0084112E"/>
    <w:rsid w:val="00A27139"/>
    <w:rsid w:val="00B01B98"/>
    <w:rsid w:val="00B14BF7"/>
    <w:rsid w:val="00C87EE7"/>
    <w:rsid w:val="00CC4E73"/>
    <w:rsid w:val="00F3027F"/>
    <w:rsid w:val="00F3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489C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4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2400"/>
  </w:style>
  <w:style w:type="paragraph" w:styleId="Footer">
    <w:name w:val="footer"/>
    <w:basedOn w:val="Normal"/>
    <w:link w:val="FooterChar"/>
    <w:uiPriority w:val="99"/>
    <w:unhideWhenUsed/>
    <w:rsid w:val="001524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2400"/>
  </w:style>
  <w:style w:type="table" w:styleId="TableGrid">
    <w:name w:val="Table Grid"/>
    <w:basedOn w:val="TableNormal"/>
    <w:uiPriority w:val="39"/>
    <w:rsid w:val="00187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1B9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4E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spellingshed.com" TargetMode="External"/><Relationship Id="rId13" Type="http://schemas.openxmlformats.org/officeDocument/2006/relationships/hyperlink" Target="https://mysterydou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urplemash.com/stanstead" TargetMode="External"/><Relationship Id="rId12" Type="http://schemas.openxmlformats.org/officeDocument/2006/relationships/hyperlink" Target="https://www.lexiacore5.com/regis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offer" TargetMode="External"/><Relationship Id="rId11" Type="http://schemas.openxmlformats.org/officeDocument/2006/relationships/hyperlink" Target="https://www.squigglepark.com/dreamscape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play.ttrockstars.com/auth/school/studen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rodigygame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Frances Benson</dc:creator>
  <cp:keywords/>
  <dc:description/>
  <cp:lastModifiedBy>Rachel Carter</cp:lastModifiedBy>
  <cp:revision>2</cp:revision>
  <dcterms:created xsi:type="dcterms:W3CDTF">2020-09-12T18:39:00Z</dcterms:created>
  <dcterms:modified xsi:type="dcterms:W3CDTF">2020-09-12T18:39:00Z</dcterms:modified>
</cp:coreProperties>
</file>